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71F7" w14:textId="039EDC94" w:rsidR="00D2498B" w:rsidRDefault="00C8126A">
      <w:r>
        <w:t>Hej alla föräldrar</w:t>
      </w:r>
    </w:p>
    <w:p w14:paraId="08A82A5D" w14:textId="77777777" w:rsidR="00326A8D" w:rsidRDefault="00C8126A">
      <w:r>
        <w:t>Eleverna</w:t>
      </w:r>
      <w:r w:rsidR="00326A8D">
        <w:t>, Hampus</w:t>
      </w:r>
      <w:r>
        <w:t xml:space="preserve"> och jag har planerat en lägerskola under 3 dagar. Vi har tänkt cykla till Bräkentorpssjön på onsdagen och sova över i ett vindskydd till torsdagen. </w:t>
      </w:r>
      <w:r w:rsidR="00340DA8">
        <w:t>Janne kommer att följa med på cykelturen på onsdagen och Linnéa</w:t>
      </w:r>
      <w:r w:rsidR="00326A8D">
        <w:t>/Nilla</w:t>
      </w:r>
      <w:r w:rsidR="00340DA8">
        <w:t xml:space="preserve"> kommer att vara med delar av torsdagen. </w:t>
      </w:r>
      <w:r w:rsidR="006E4936">
        <w:t xml:space="preserve">Vi kommer att cykla till friidrottsarenan för aktiviteter </w:t>
      </w:r>
      <w:r w:rsidR="00326A8D">
        <w:t>på onsdagen</w:t>
      </w:r>
      <w:r w:rsidR="006E4936">
        <w:t xml:space="preserve">. </w:t>
      </w:r>
      <w:r>
        <w:t>Under torsdagen kommer vi att göra studiebesök</w:t>
      </w:r>
      <w:r w:rsidR="00580607">
        <w:t xml:space="preserve"> både i en klädesaffär, en secondhand butik samt mataffär.</w:t>
      </w:r>
    </w:p>
    <w:p w14:paraId="0080B9FD" w14:textId="06D085C2" w:rsidR="00C8126A" w:rsidRDefault="00130442">
      <w:r>
        <w:t xml:space="preserve"> Torsdagsnatten kommer vi att sova i Finnstugan vid Bräkentorpssjön. På fredagen kommer naturpedagog Jenny att ta hand om oss och sedan är det avfärd tillbaka hem</w:t>
      </w:r>
      <w:r w:rsidR="00340DA8">
        <w:t>, där jag behöver er hjälp med transport</w:t>
      </w:r>
      <w:r w:rsidR="006E4936">
        <w:t xml:space="preserve"> från Bräkentorpssjön till era hem</w:t>
      </w:r>
      <w:r>
        <w:t>.</w:t>
      </w:r>
    </w:p>
    <w:p w14:paraId="7FB167F1" w14:textId="3BF60919" w:rsidR="00130442" w:rsidRDefault="00130442">
      <w:r>
        <w:t>Denna lägerskola är ej obligatorisk utan ni och ert barn bestämmer om hen ska delta. De elever som avböjer kommer att få vara i Jannes klass de dagarna</w:t>
      </w:r>
      <w:r w:rsidR="00326A8D">
        <w:t xml:space="preserve"> vi är på läger och följa deras schema</w:t>
      </w:r>
      <w:r>
        <w:t>.</w:t>
      </w:r>
    </w:p>
    <w:p w14:paraId="501AF487" w14:textId="376CDCC8" w:rsidR="00326A8D" w:rsidRDefault="00130442">
      <w:r>
        <w:t>Eleverna har bara 8 timmars obligatorisk skola under lägerverksamheten. Det innebär att ni måste ge mig tillstånd att vara tillsynsansvarig under den resterande tiden tex när vi sover eller på kvällen både onsdag och torsdag.</w:t>
      </w:r>
      <w:r w:rsidR="001D2DD2">
        <w:t xml:space="preserve"> </w:t>
      </w:r>
    </w:p>
    <w:p w14:paraId="665EB906" w14:textId="191989B6" w:rsidR="00326A8D" w:rsidRDefault="00326A8D">
      <w:r>
        <w:t>På onsdags</w:t>
      </w:r>
      <w:r w:rsidR="00BB000A">
        <w:t>eftermiddagen</w:t>
      </w:r>
      <w:r>
        <w:t xml:space="preserve"> </w:t>
      </w:r>
      <w:r w:rsidR="00BB000A">
        <w:t>har vi tänkt l</w:t>
      </w:r>
      <w:r>
        <w:t xml:space="preserve">ösa det genom att vi cyklar till </w:t>
      </w:r>
      <w:r w:rsidR="00BB000A">
        <w:t xml:space="preserve">utebadet och </w:t>
      </w:r>
      <w:r>
        <w:t>friidrottsarenan</w:t>
      </w:r>
      <w:r w:rsidR="00BB000A">
        <w:t>.</w:t>
      </w:r>
      <w:r>
        <w:t xml:space="preserve"> </w:t>
      </w:r>
      <w:r w:rsidR="00BB000A">
        <w:t xml:space="preserve">Jag behöver </w:t>
      </w:r>
      <w:r>
        <w:t xml:space="preserve">några föräldrar där </w:t>
      </w:r>
      <w:r w:rsidR="00BB000A">
        <w:t>som</w:t>
      </w:r>
      <w:r>
        <w:t xml:space="preserve"> ”hjälper till” med tillsynen</w:t>
      </w:r>
      <w:r w:rsidR="00BB000A">
        <w:t>, även om</w:t>
      </w:r>
      <w:r>
        <w:t xml:space="preserve"> </w:t>
      </w:r>
      <w:r w:rsidR="00BB000A">
        <w:t xml:space="preserve">Janne kommer att vara med fram till kvällsmaten på torsdagen. </w:t>
      </w:r>
      <w:r>
        <w:t xml:space="preserve">Under eftermiddagen blir det några timmars ”fri tid” (ingen skolundervisning) </w:t>
      </w:r>
      <w:r w:rsidR="00BB000A">
        <w:t>men</w:t>
      </w:r>
      <w:r>
        <w:t xml:space="preserve"> tiden på friidrottsarenan blir obligatorisk. </w:t>
      </w:r>
    </w:p>
    <w:p w14:paraId="6BCFEFC9" w14:textId="1B2A76FF" w:rsidR="00340DA8" w:rsidRDefault="006E4936">
      <w:r>
        <w:t>Torsdag</w:t>
      </w:r>
      <w:r w:rsidR="001D2DD2">
        <w:t xml:space="preserve">skvällen tänkte </w:t>
      </w:r>
      <w:r w:rsidR="00326A8D">
        <w:t>vi</w:t>
      </w:r>
      <w:r w:rsidR="001D2DD2">
        <w:t xml:space="preserve"> lösa genom att vi bjuder ut er föräldrar på kvällsmat som eleverna tillagar. Vi har redan planerat </w:t>
      </w:r>
      <w:r w:rsidR="00326A8D">
        <w:t xml:space="preserve">att tillaga en </w:t>
      </w:r>
      <w:r w:rsidR="001D2DD2">
        <w:t>soppa</w:t>
      </w:r>
      <w:r w:rsidR="00326A8D">
        <w:t xml:space="preserve">. </w:t>
      </w:r>
      <w:r>
        <w:t xml:space="preserve">På torsdagskvällen </w:t>
      </w:r>
      <w:r w:rsidR="00326A8D">
        <w:t>vore det bra</w:t>
      </w:r>
      <w:r>
        <w:t xml:space="preserve"> </w:t>
      </w:r>
      <w:r w:rsidR="00326A8D">
        <w:t>om ni kan ta med er ert</w:t>
      </w:r>
      <w:r>
        <w:t xml:space="preserve"> barns cykel</w:t>
      </w:r>
      <w:r w:rsidR="00326A8D">
        <w:t>,</w:t>
      </w:r>
      <w:r>
        <w:t xml:space="preserve"> hem. Det blir så mycket lättare om ni kan komma och hämta cyklarna på torsdagskvällen så vi inte behöver bekymra oss över dem</w:t>
      </w:r>
      <w:r w:rsidR="00326A8D">
        <w:t xml:space="preserve"> när vi ska ta oss hem på fredag. Om någon behöver skjuts hem behöver jag veta det, eftersom bussen redan åkt från skolan</w:t>
      </w:r>
      <w:r w:rsidR="0092755D">
        <w:t xml:space="preserve"> när vi kommer tillbaka från lägret</w:t>
      </w:r>
      <w:r>
        <w:t>.</w:t>
      </w:r>
    </w:p>
    <w:p w14:paraId="097BFACA" w14:textId="446275F5" w:rsidR="00A140E3" w:rsidRDefault="00340DA8">
      <w:r>
        <w:t xml:space="preserve">På fredagen kommer vi att få undervisning av naturpedagog Jenny </w:t>
      </w:r>
      <w:r w:rsidR="006E4936">
        <w:t xml:space="preserve">och Hugo </w:t>
      </w:r>
      <w:r>
        <w:t>ute i Bräkentorpsområdet.</w:t>
      </w:r>
      <w:r w:rsidR="00A140E3">
        <w:t xml:space="preserve"> Vi kommer att vara kvar till 14:00 sedan får man gärna hämta sitt barn.</w:t>
      </w:r>
      <w:r w:rsidR="00BB000A">
        <w:t xml:space="preserve"> Om man har problem med att hämta sitt barn på fredagseftermiddagen behöver jag veta detta.</w:t>
      </w:r>
      <w:r w:rsidR="00A140E3">
        <w:t xml:space="preserve"> Vi </w:t>
      </w:r>
      <w:r w:rsidR="00BB000A">
        <w:t>skriver ihop</w:t>
      </w:r>
      <w:r w:rsidR="00A140E3">
        <w:t xml:space="preserve"> en körlista om inte alla föräldrar kan köra</w:t>
      </w:r>
      <w:r w:rsidR="006E4936">
        <w:t xml:space="preserve"> och hämta sitt barn</w:t>
      </w:r>
      <w:r w:rsidR="00A140E3">
        <w:t>.</w:t>
      </w:r>
    </w:p>
    <w:p w14:paraId="59669865" w14:textId="2B837F47" w:rsidR="00A140E3" w:rsidRDefault="00A140E3">
      <w:r>
        <w:t xml:space="preserve">Jag behöver tillstånd av er föräldrar att jag </w:t>
      </w:r>
      <w:r w:rsidR="0092755D">
        <w:t xml:space="preserve">och Hampus </w:t>
      </w:r>
      <w:r>
        <w:t>är tillsynsansvarig för ert barn samt att ert barn ska följa de regler som jag</w:t>
      </w:r>
      <w:r w:rsidR="0092755D">
        <w:t xml:space="preserve"> eller Hampus</w:t>
      </w:r>
      <w:r>
        <w:t xml:space="preserve"> ber hen att följa (*inte avvika från gruppen *delta i alla aktiviteter på ett säkert sätt *samt följa de regler som sätts upp för verksamheten). Om eleven inte följer regler eller jag</w:t>
      </w:r>
      <w:r w:rsidR="0092755D">
        <w:t>/Hampus</w:t>
      </w:r>
      <w:r>
        <w:t xml:space="preserve"> känner osäkerhet över tillsynen</w:t>
      </w:r>
      <w:r w:rsidR="0092755D">
        <w:t xml:space="preserve"> av</w:t>
      </w:r>
      <w:r>
        <w:t xml:space="preserve"> ditt barn, ringer jag</w:t>
      </w:r>
      <w:r w:rsidR="0092755D">
        <w:t>/Hampus</w:t>
      </w:r>
      <w:r>
        <w:t xml:space="preserve"> dig som förälder och du som förälder kommer och hämtar ditt barn. Tillsynen gäller endast</w:t>
      </w:r>
      <w:r w:rsidR="006E4936">
        <w:t xml:space="preserve"> dygnen </w:t>
      </w:r>
      <w:r>
        <w:t>mellan den 31 augusti och 2 september 2022.</w:t>
      </w:r>
    </w:p>
    <w:p w14:paraId="2145E40E" w14:textId="77777777" w:rsidR="00D432E4" w:rsidRDefault="00D432E4"/>
    <w:p w14:paraId="434F6819" w14:textId="5122FD0B" w:rsidR="00A140E3" w:rsidRDefault="00A140E3">
      <w:r>
        <w:t xml:space="preserve">Tillsyns </w:t>
      </w:r>
      <w:proofErr w:type="gramStart"/>
      <w:r>
        <w:t>ansvarig:_</w:t>
      </w:r>
      <w:proofErr w:type="gramEnd"/>
      <w:r>
        <w:t>___________________________________________________________</w:t>
      </w:r>
    </w:p>
    <w:p w14:paraId="46525FC5" w14:textId="6130DB10" w:rsidR="00A140E3" w:rsidRDefault="00A140E3"/>
    <w:p w14:paraId="2A50CE21" w14:textId="114AB372" w:rsidR="00A140E3" w:rsidRDefault="00A140E3">
      <w:proofErr w:type="gramStart"/>
      <w:r>
        <w:t>Förälder:_</w:t>
      </w:r>
      <w:proofErr w:type="gramEnd"/>
      <w:r>
        <w:t>___________________________________________________________________</w:t>
      </w:r>
    </w:p>
    <w:p w14:paraId="79D2E564" w14:textId="2AB72A63" w:rsidR="00D432E4" w:rsidRDefault="00D432E4"/>
    <w:p w14:paraId="4FE1D196" w14:textId="6B2E66BE" w:rsidR="00D432E4" w:rsidRDefault="00D432E4">
      <w:proofErr w:type="gramStart"/>
      <w:r>
        <w:t>Rektor:_</w:t>
      </w:r>
      <w:proofErr w:type="gramEnd"/>
      <w:r>
        <w:t>____________________________________________________________________</w:t>
      </w:r>
    </w:p>
    <w:sectPr w:rsidR="00D432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35A6" w14:textId="77777777" w:rsidR="00D432E4" w:rsidRDefault="00D432E4" w:rsidP="00D432E4">
      <w:pPr>
        <w:spacing w:after="0" w:line="240" w:lineRule="auto"/>
      </w:pPr>
      <w:r>
        <w:separator/>
      </w:r>
    </w:p>
  </w:endnote>
  <w:endnote w:type="continuationSeparator" w:id="0">
    <w:p w14:paraId="5A2AE6DA" w14:textId="77777777" w:rsidR="00D432E4" w:rsidRDefault="00D432E4" w:rsidP="00D4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88E3" w14:textId="77777777" w:rsidR="00D432E4" w:rsidRDefault="00D432E4" w:rsidP="00D432E4">
      <w:pPr>
        <w:spacing w:after="0" w:line="240" w:lineRule="auto"/>
      </w:pPr>
      <w:r>
        <w:separator/>
      </w:r>
    </w:p>
  </w:footnote>
  <w:footnote w:type="continuationSeparator" w:id="0">
    <w:p w14:paraId="61663943" w14:textId="77777777" w:rsidR="00D432E4" w:rsidRDefault="00D432E4" w:rsidP="00D43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6A"/>
    <w:rsid w:val="00130442"/>
    <w:rsid w:val="001D2DD2"/>
    <w:rsid w:val="002B11BD"/>
    <w:rsid w:val="00326A8D"/>
    <w:rsid w:val="00340DA8"/>
    <w:rsid w:val="00580607"/>
    <w:rsid w:val="006E4936"/>
    <w:rsid w:val="0092755D"/>
    <w:rsid w:val="00A140E3"/>
    <w:rsid w:val="00BB000A"/>
    <w:rsid w:val="00C8126A"/>
    <w:rsid w:val="00D2498B"/>
    <w:rsid w:val="00D43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80BBA"/>
  <w15:chartTrackingRefBased/>
  <w15:docId w15:val="{73B24DE3-45F5-45A3-8299-C6F1E8B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2622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2</cp:revision>
  <dcterms:created xsi:type="dcterms:W3CDTF">2022-08-26T21:36:00Z</dcterms:created>
  <dcterms:modified xsi:type="dcterms:W3CDTF">2022-08-26T21:36:00Z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2022-08-22T09:05:37.7769339Z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